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031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ch-, Pforten- und Streifendienst, Aufschaltung von Alarmanlagen und Alarmverfolgung in Schweri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ch-, Pforten- und Streifendienst, Aufschaltung von Alarmanlagen und Alarmverfolgung in Schweri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